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98A0D" w14:textId="77777777" w:rsidR="007A2695" w:rsidRDefault="007A2695">
      <w:pPr>
        <w:spacing w:after="200"/>
        <w:rPr>
          <w:rFonts w:ascii="Arial" w:eastAsia="Arial" w:hAnsi="Arial" w:cs="Arial"/>
          <w:sz w:val="18"/>
          <w:szCs w:val="18"/>
        </w:rPr>
      </w:pPr>
    </w:p>
    <w:p w14:paraId="3C721633" w14:textId="77777777" w:rsidR="007A2695" w:rsidRDefault="007A2695">
      <w:pPr>
        <w:spacing w:after="200"/>
        <w:rPr>
          <w:rFonts w:ascii="Arial" w:eastAsia="Arial" w:hAnsi="Arial" w:cs="Arial"/>
          <w:sz w:val="18"/>
          <w:szCs w:val="18"/>
        </w:rPr>
      </w:pPr>
    </w:p>
    <w:p w14:paraId="7FCA7791" w14:textId="77777777" w:rsidR="007A2695" w:rsidRDefault="001E3577">
      <w:pPr>
        <w:spacing w:after="20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CANDIDATO __________________________________</w:t>
      </w:r>
    </w:p>
    <w:tbl>
      <w:tblPr>
        <w:tblStyle w:val="a"/>
        <w:tblW w:w="9884" w:type="dxa"/>
        <w:tblInd w:w="-130" w:type="dxa"/>
        <w:tblLayout w:type="fixed"/>
        <w:tblLook w:val="0000" w:firstRow="0" w:lastRow="0" w:firstColumn="0" w:lastColumn="0" w:noHBand="0" w:noVBand="0"/>
      </w:tblPr>
      <w:tblGrid>
        <w:gridCol w:w="3203"/>
        <w:gridCol w:w="1090"/>
        <w:gridCol w:w="1090"/>
        <w:gridCol w:w="1397"/>
        <w:gridCol w:w="1560"/>
        <w:gridCol w:w="1544"/>
      </w:tblGrid>
      <w:tr w:rsidR="007A2695" w14:paraId="38291FD4" w14:textId="77777777">
        <w:trPr>
          <w:trHeight w:val="699"/>
        </w:trPr>
        <w:tc>
          <w:tcPr>
            <w:tcW w:w="9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9FC1A" w14:textId="77777777" w:rsidR="007A2695" w:rsidRDefault="001E3577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ALLEGATO D: GRIGLIA DI VALUTAZIONE DEI TITOLI PER RUOLO DI COUNSELOR FAMILIARE</w:t>
            </w:r>
          </w:p>
        </w:tc>
      </w:tr>
      <w:tr w:rsidR="007A2695" w:rsidRPr="001E3577" w14:paraId="3212066C" w14:textId="77777777">
        <w:tc>
          <w:tcPr>
            <w:tcW w:w="9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6CC34" w14:textId="77777777" w:rsidR="007A2695" w:rsidRPr="001E3577" w:rsidRDefault="001E3577">
            <w:pPr>
              <w:rPr>
                <w:b/>
                <w:lang w:val="it-IT"/>
              </w:rPr>
            </w:pPr>
            <w:r w:rsidRPr="001E3577">
              <w:rPr>
                <w:b/>
                <w:u w:val="single"/>
                <w:lang w:val="it-IT"/>
              </w:rPr>
              <w:t>Criteri di ammissione (come da art. 7 punto 3 del bando):</w:t>
            </w:r>
            <w:r w:rsidRPr="001E3577">
              <w:rPr>
                <w:b/>
                <w:lang w:val="it-IT"/>
              </w:rPr>
              <w:t xml:space="preserve"> </w:t>
            </w:r>
          </w:p>
          <w:p w14:paraId="2BC4A59B" w14:textId="22C6B3B4" w:rsidR="007A2695" w:rsidRPr="001E3577" w:rsidRDefault="001E3577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819"/>
                <w:tab w:val="right" w:pos="9638"/>
                <w:tab w:val="left" w:pos="340"/>
                <w:tab w:val="left" w:pos="567"/>
              </w:tabs>
              <w:ind w:right="-7"/>
              <w:jc w:val="both"/>
              <w:rPr>
                <w:rFonts w:cs="Calibri"/>
                <w:color w:val="000000"/>
                <w:sz w:val="20"/>
                <w:szCs w:val="20"/>
                <w:lang w:val="it-IT"/>
              </w:rPr>
            </w:pPr>
            <w:r w:rsidRPr="001E3577">
              <w:rPr>
                <w:rFonts w:cs="Calibri"/>
                <w:color w:val="000000"/>
                <w:sz w:val="20"/>
                <w:szCs w:val="20"/>
                <w:lang w:val="it-IT"/>
              </w:rPr>
              <w:t xml:space="preserve">Docente </w:t>
            </w:r>
            <w:r w:rsidRPr="001E3577">
              <w:rPr>
                <w:rFonts w:cs="Calibri"/>
                <w:color w:val="000000"/>
                <w:sz w:val="20"/>
                <w:szCs w:val="20"/>
                <w:lang w:val="it-IT"/>
              </w:rPr>
              <w:t>in servizio nell’istituto con documentate esperienze professionali e formative nell’attività di counseling familiare.</w:t>
            </w:r>
            <w:r w:rsidRPr="001E3577">
              <w:rPr>
                <w:rFonts w:ascii="Times New Roman" w:eastAsia="Times New Roman" w:hAnsi="Times New Roman"/>
                <w:b/>
                <w:color w:val="000000"/>
                <w:lang w:val="it-IT"/>
              </w:rPr>
              <w:t xml:space="preserve"> </w:t>
            </w:r>
          </w:p>
        </w:tc>
      </w:tr>
      <w:tr w:rsidR="007A2695" w:rsidRPr="001E3577" w14:paraId="5B7BCC10" w14:textId="77777777"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8D3246" w14:textId="77777777" w:rsidR="007A2695" w:rsidRPr="001E3577" w:rsidRDefault="007A2695">
            <w:pPr>
              <w:rPr>
                <w:b/>
                <w:lang w:val="it-IT"/>
              </w:rPr>
            </w:pPr>
          </w:p>
          <w:p w14:paraId="5BCEADDA" w14:textId="77777777" w:rsidR="007A2695" w:rsidRPr="001E3577" w:rsidRDefault="007A2695">
            <w:pPr>
              <w:rPr>
                <w:b/>
                <w:lang w:val="it-IT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F058F1" w14:textId="77777777" w:rsidR="007A2695" w:rsidRPr="001E3577" w:rsidRDefault="001E3577">
            <w:pPr>
              <w:jc w:val="center"/>
              <w:rPr>
                <w:b/>
                <w:lang w:val="it-IT"/>
              </w:rPr>
            </w:pPr>
            <w:r w:rsidRPr="001E3577">
              <w:rPr>
                <w:b/>
                <w:lang w:val="it-IT"/>
              </w:rPr>
              <w:t>n. riferimento del curriculum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90D9BB" w14:textId="77777777" w:rsidR="007A2695" w:rsidRPr="001E3577" w:rsidRDefault="001E3577">
            <w:pPr>
              <w:jc w:val="center"/>
              <w:rPr>
                <w:b/>
                <w:lang w:val="it-IT"/>
              </w:rPr>
            </w:pPr>
            <w:r w:rsidRPr="001E3577">
              <w:rPr>
                <w:b/>
                <w:lang w:val="it-IT"/>
              </w:rPr>
              <w:t>da compilare a cura del candidato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DE660" w14:textId="77777777" w:rsidR="007A2695" w:rsidRPr="001E3577" w:rsidRDefault="001E3577">
            <w:pPr>
              <w:jc w:val="center"/>
              <w:rPr>
                <w:b/>
                <w:lang w:val="it-IT"/>
              </w:rPr>
            </w:pPr>
            <w:r w:rsidRPr="001E3577">
              <w:rPr>
                <w:b/>
                <w:lang w:val="it-IT"/>
              </w:rPr>
              <w:t>da compilare a cura della commissione</w:t>
            </w:r>
          </w:p>
        </w:tc>
      </w:tr>
      <w:tr w:rsidR="007A2695" w:rsidRPr="001E3577" w14:paraId="4E67B8BD" w14:textId="77777777">
        <w:trPr>
          <w:trHeight w:val="623"/>
        </w:trPr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505DD3" w14:textId="77777777" w:rsidR="007A2695" w:rsidRPr="001E3577" w:rsidRDefault="001E3577">
            <w:pPr>
              <w:rPr>
                <w:b/>
                <w:lang w:val="it-IT"/>
              </w:rPr>
            </w:pPr>
            <w:r w:rsidRPr="001E3577">
              <w:rPr>
                <w:b/>
                <w:lang w:val="it-IT"/>
              </w:rPr>
              <w:t>ESPERIENZE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2C4397" w14:textId="77777777" w:rsidR="007A2695" w:rsidRPr="001E3577" w:rsidRDefault="007A2695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29CCD3" w14:textId="77777777" w:rsidR="007A2695" w:rsidRPr="001E3577" w:rsidRDefault="007A2695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393BD" w14:textId="77777777" w:rsidR="007A2695" w:rsidRPr="001E3577" w:rsidRDefault="007A2695">
            <w:pPr>
              <w:rPr>
                <w:lang w:val="it-IT"/>
              </w:rPr>
            </w:pPr>
          </w:p>
        </w:tc>
      </w:tr>
      <w:tr w:rsidR="007A2695" w:rsidRPr="001E3577" w14:paraId="7A73976E" w14:textId="77777777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2706E5" w14:textId="77777777" w:rsidR="007A2695" w:rsidRPr="001E3577" w:rsidRDefault="001E3577">
            <w:pPr>
              <w:rPr>
                <w:lang w:val="it-IT"/>
              </w:rPr>
            </w:pPr>
            <w:r w:rsidRPr="001E3577">
              <w:rPr>
                <w:lang w:val="it-IT"/>
              </w:rPr>
              <w:t xml:space="preserve">c1. Esperienze professionali specifiche coerenti con l’incarico 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40700A" w14:textId="77777777" w:rsidR="007A2695" w:rsidRPr="001E3577" w:rsidRDefault="001E3577">
            <w:pPr>
              <w:rPr>
                <w:lang w:val="it-IT"/>
              </w:rPr>
            </w:pPr>
            <w:r w:rsidRPr="001E3577">
              <w:rPr>
                <w:lang w:val="it-IT"/>
              </w:rPr>
              <w:t>Max 9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16D206" w14:textId="77777777" w:rsidR="007A2695" w:rsidRPr="001E3577" w:rsidRDefault="001E3577">
            <w:pPr>
              <w:rPr>
                <w:b/>
                <w:lang w:val="it-IT"/>
              </w:rPr>
            </w:pPr>
            <w:r w:rsidRPr="001E3577">
              <w:rPr>
                <w:b/>
                <w:lang w:val="it-IT"/>
              </w:rPr>
              <w:t>3 punti cad.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841854" w14:textId="77777777" w:rsidR="007A2695" w:rsidRPr="001E3577" w:rsidRDefault="007A2695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A6492D" w14:textId="77777777" w:rsidR="007A2695" w:rsidRPr="001E3577" w:rsidRDefault="007A2695">
            <w:pPr>
              <w:rPr>
                <w:lang w:val="it-IT"/>
              </w:rPr>
            </w:pPr>
            <w:bookmarkStart w:id="0" w:name="_heading=h.gjdgxs" w:colFirst="0" w:colLast="0"/>
            <w:bookmarkEnd w:id="0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20417" w14:textId="77777777" w:rsidR="007A2695" w:rsidRPr="001E3577" w:rsidRDefault="007A2695">
            <w:pPr>
              <w:rPr>
                <w:lang w:val="it-IT"/>
              </w:rPr>
            </w:pPr>
          </w:p>
        </w:tc>
      </w:tr>
      <w:tr w:rsidR="007A2695" w:rsidRPr="001E3577" w14:paraId="4ED40F8F" w14:textId="77777777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855631" w14:textId="77777777" w:rsidR="007A2695" w:rsidRPr="001E3577" w:rsidRDefault="001E3577">
            <w:pPr>
              <w:rPr>
                <w:lang w:val="it-IT"/>
              </w:rPr>
            </w:pPr>
            <w:r w:rsidRPr="001E3577">
              <w:rPr>
                <w:lang w:val="it-IT"/>
              </w:rPr>
              <w:t>c2. Attività formative specifiche coerenti con l’incarico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4859C2" w14:textId="77777777" w:rsidR="007A2695" w:rsidRPr="001E3577" w:rsidRDefault="001E3577">
            <w:pPr>
              <w:rPr>
                <w:lang w:val="it-IT"/>
              </w:rPr>
            </w:pPr>
            <w:r w:rsidRPr="001E3577">
              <w:rPr>
                <w:lang w:val="it-IT"/>
              </w:rPr>
              <w:t>Max 5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A85E03" w14:textId="77777777" w:rsidR="007A2695" w:rsidRPr="001E3577" w:rsidRDefault="001E3577">
            <w:pPr>
              <w:rPr>
                <w:b/>
                <w:lang w:val="it-IT"/>
              </w:rPr>
            </w:pPr>
            <w:r w:rsidRPr="001E3577">
              <w:rPr>
                <w:b/>
                <w:lang w:val="it-IT"/>
              </w:rPr>
              <w:t>2 punti cad.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2B80B7" w14:textId="77777777" w:rsidR="007A2695" w:rsidRPr="001E3577" w:rsidRDefault="007A2695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F5CE56" w14:textId="77777777" w:rsidR="007A2695" w:rsidRPr="001E3577" w:rsidRDefault="007A2695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99BA0" w14:textId="77777777" w:rsidR="007A2695" w:rsidRPr="001E3577" w:rsidRDefault="007A2695">
            <w:pPr>
              <w:rPr>
                <w:lang w:val="it-IT"/>
              </w:rPr>
            </w:pPr>
          </w:p>
        </w:tc>
      </w:tr>
      <w:tr w:rsidR="007A2695" w:rsidRPr="001E3577" w14:paraId="61C55195" w14:textId="77777777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65B0E6" w14:textId="77777777" w:rsidR="007A2695" w:rsidRPr="001E3577" w:rsidRDefault="001E3577">
            <w:pPr>
              <w:rPr>
                <w:lang w:val="it-IT"/>
              </w:rPr>
            </w:pPr>
            <w:r w:rsidRPr="001E3577">
              <w:rPr>
                <w:lang w:val="it-IT"/>
              </w:rPr>
              <w:t xml:space="preserve">c3. Partecipazione a gruppi di lavoro sulla dispersione scolastica/orientamento e valutazione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403A20" w14:textId="77777777" w:rsidR="007A2695" w:rsidRPr="001E3577" w:rsidRDefault="001E3577">
            <w:pPr>
              <w:rPr>
                <w:lang w:val="it-IT"/>
              </w:rPr>
            </w:pPr>
            <w:r w:rsidRPr="001E3577">
              <w:rPr>
                <w:lang w:val="it-IT"/>
              </w:rPr>
              <w:t xml:space="preserve">Max 6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02BDE9" w14:textId="77777777" w:rsidR="007A2695" w:rsidRPr="001E3577" w:rsidRDefault="001E3577">
            <w:pPr>
              <w:rPr>
                <w:b/>
                <w:lang w:val="it-IT"/>
              </w:rPr>
            </w:pPr>
            <w:r w:rsidRPr="001E3577">
              <w:rPr>
                <w:b/>
                <w:lang w:val="it-IT"/>
              </w:rPr>
              <w:t>2 punti cad.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3C56C8" w14:textId="77777777" w:rsidR="007A2695" w:rsidRPr="001E3577" w:rsidRDefault="007A2695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DA06E7" w14:textId="77777777" w:rsidR="007A2695" w:rsidRPr="001E3577" w:rsidRDefault="007A2695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7BA5D" w14:textId="77777777" w:rsidR="007A2695" w:rsidRPr="001E3577" w:rsidRDefault="007A2695">
            <w:pPr>
              <w:rPr>
                <w:lang w:val="it-IT"/>
              </w:rPr>
            </w:pPr>
          </w:p>
        </w:tc>
      </w:tr>
      <w:tr w:rsidR="007A2695" w:rsidRPr="001E3577" w14:paraId="6A781B23" w14:textId="77777777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D7AC20" w14:textId="77777777" w:rsidR="007A2695" w:rsidRPr="001E3577" w:rsidRDefault="001E35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819"/>
                <w:tab w:val="right" w:pos="9638"/>
                <w:tab w:val="left" w:pos="340"/>
              </w:tabs>
              <w:ind w:right="-7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it-IT"/>
              </w:rPr>
            </w:pPr>
            <w:r w:rsidRPr="001E357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it-IT"/>
              </w:rPr>
              <w:t xml:space="preserve">c4.Aver svolto all’interno dell’istituto attività istituzionali di sistema finalizzate all’analisi di contesto per la prevenzione della dispersione scolastica come da target fissati dal PNRR. </w:t>
            </w:r>
          </w:p>
          <w:p w14:paraId="11F33027" w14:textId="77777777" w:rsidR="007A2695" w:rsidRPr="001E3577" w:rsidRDefault="007A2695">
            <w:pPr>
              <w:rPr>
                <w:lang w:val="it-IT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B0A8E" w14:textId="77777777" w:rsidR="007A2695" w:rsidRPr="001E3577" w:rsidRDefault="007A2695">
            <w:pPr>
              <w:rPr>
                <w:lang w:val="it-IT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20C0E1" w14:textId="77777777" w:rsidR="007A2695" w:rsidRPr="001E3577" w:rsidRDefault="001E3577">
            <w:pPr>
              <w:rPr>
                <w:b/>
                <w:lang w:val="it-IT"/>
              </w:rPr>
            </w:pPr>
            <w:r w:rsidRPr="001E3577">
              <w:rPr>
                <w:b/>
                <w:lang w:val="it-IT"/>
              </w:rPr>
              <w:t>10 punti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9442AA" w14:textId="77777777" w:rsidR="007A2695" w:rsidRPr="001E3577" w:rsidRDefault="007A2695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CE662C" w14:textId="77777777" w:rsidR="007A2695" w:rsidRPr="001E3577" w:rsidRDefault="007A2695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28DD5" w14:textId="77777777" w:rsidR="007A2695" w:rsidRPr="001E3577" w:rsidRDefault="007A2695">
            <w:pPr>
              <w:rPr>
                <w:lang w:val="it-IT"/>
              </w:rPr>
            </w:pPr>
          </w:p>
        </w:tc>
      </w:tr>
      <w:tr w:rsidR="007A2695" w:rsidRPr="001E3577" w14:paraId="4005281B" w14:textId="77777777">
        <w:trPr>
          <w:trHeight w:val="616"/>
        </w:trPr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B60A2C" w14:textId="77777777" w:rsidR="007A2695" w:rsidRPr="001E3577" w:rsidRDefault="001E3577">
            <w:pPr>
              <w:rPr>
                <w:lang w:val="it-IT"/>
              </w:rPr>
            </w:pPr>
            <w:r w:rsidRPr="001E3577">
              <w:rPr>
                <w:b/>
                <w:lang w:val="it-IT"/>
              </w:rPr>
              <w:t xml:space="preserve">TOTALE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B10883" w14:textId="77777777" w:rsidR="007A2695" w:rsidRPr="001E3577" w:rsidRDefault="007A2695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A04ADA" w14:textId="77777777" w:rsidR="007A2695" w:rsidRPr="001E3577" w:rsidRDefault="007A2695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46F0C" w14:textId="77777777" w:rsidR="007A2695" w:rsidRPr="001E3577" w:rsidRDefault="007A2695">
            <w:pPr>
              <w:rPr>
                <w:lang w:val="it-IT"/>
              </w:rPr>
            </w:pPr>
          </w:p>
        </w:tc>
      </w:tr>
    </w:tbl>
    <w:p w14:paraId="20E05A51" w14:textId="77777777" w:rsidR="007A2695" w:rsidRPr="001E3577" w:rsidRDefault="007A2695">
      <w:pPr>
        <w:rPr>
          <w:sz w:val="24"/>
          <w:szCs w:val="24"/>
        </w:rPr>
      </w:pPr>
    </w:p>
    <w:p w14:paraId="59F5AC57" w14:textId="77777777" w:rsidR="007A2695" w:rsidRPr="001E3577" w:rsidRDefault="007A2695">
      <w:pPr>
        <w:rPr>
          <w:sz w:val="24"/>
          <w:szCs w:val="24"/>
        </w:rPr>
      </w:pPr>
    </w:p>
    <w:p w14:paraId="40E17A6B" w14:textId="77777777" w:rsidR="007A2695" w:rsidRPr="001E3577" w:rsidRDefault="001E3577">
      <w:pPr>
        <w:rPr>
          <w:sz w:val="24"/>
          <w:szCs w:val="24"/>
        </w:rPr>
      </w:pPr>
      <w:r w:rsidRPr="001E3577">
        <w:rPr>
          <w:sz w:val="24"/>
          <w:szCs w:val="24"/>
        </w:rPr>
        <w:t>Firma</w:t>
      </w:r>
    </w:p>
    <w:p w14:paraId="25223B88" w14:textId="77777777" w:rsidR="007A2695" w:rsidRPr="001E3577" w:rsidRDefault="007A2695">
      <w:pPr>
        <w:rPr>
          <w:sz w:val="24"/>
          <w:szCs w:val="24"/>
        </w:rPr>
      </w:pPr>
    </w:p>
    <w:p w14:paraId="2D529006" w14:textId="77777777" w:rsidR="007A2695" w:rsidRPr="001E3577" w:rsidRDefault="001E3577">
      <w:pPr>
        <w:rPr>
          <w:sz w:val="24"/>
          <w:szCs w:val="24"/>
        </w:rPr>
      </w:pPr>
      <w:r w:rsidRPr="001E3577">
        <w:rPr>
          <w:sz w:val="24"/>
          <w:szCs w:val="24"/>
        </w:rPr>
        <w:t>_______________________</w:t>
      </w:r>
    </w:p>
    <w:sectPr w:rsidR="007A2695" w:rsidRPr="001E3577">
      <w:headerReference w:type="default" r:id="rId8"/>
      <w:footerReference w:type="even" r:id="rId9"/>
      <w:pgSz w:w="11907" w:h="16839"/>
      <w:pgMar w:top="851" w:right="1134" w:bottom="851" w:left="992" w:header="567" w:footer="113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21BD1" w14:textId="77777777" w:rsidR="001E3577" w:rsidRDefault="001E3577">
      <w:r>
        <w:separator/>
      </w:r>
    </w:p>
  </w:endnote>
  <w:endnote w:type="continuationSeparator" w:id="0">
    <w:p w14:paraId="31EBCAE5" w14:textId="77777777" w:rsidR="001E3577" w:rsidRDefault="001E3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0429C" w14:textId="77777777" w:rsidR="007A2695" w:rsidRDefault="001E357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58384AFD" w14:textId="77777777" w:rsidR="007A2695" w:rsidRDefault="007A269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  <w:p w14:paraId="02A1B08B" w14:textId="77777777" w:rsidR="007A2695" w:rsidRDefault="007A2695"/>
  <w:p w14:paraId="0FFE75CD" w14:textId="77777777" w:rsidR="007A2695" w:rsidRDefault="007A269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BF1D2" w14:textId="77777777" w:rsidR="001E3577" w:rsidRDefault="001E3577">
      <w:r>
        <w:separator/>
      </w:r>
    </w:p>
  </w:footnote>
  <w:footnote w:type="continuationSeparator" w:id="0">
    <w:p w14:paraId="11631FDE" w14:textId="77777777" w:rsidR="001E3577" w:rsidRDefault="001E35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0E33D" w14:textId="77777777" w:rsidR="007A2695" w:rsidRDefault="007A269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FF"/>
        <w:sz w:val="14"/>
        <w:szCs w:val="14"/>
        <w:u w:val="single"/>
      </w:rPr>
    </w:pPr>
    <w:bookmarkStart w:id="1" w:name="_heading=h.30j0zll" w:colFirst="0" w:colLast="0"/>
    <w:bookmarkEnd w:id="1"/>
  </w:p>
  <w:p w14:paraId="69AAA301" w14:textId="77777777" w:rsidR="007A2695" w:rsidRDefault="001E357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25E87DE2" wp14:editId="633206B7">
          <wp:extent cx="6020435" cy="731520"/>
          <wp:effectExtent l="0" t="0" r="0" b="0"/>
          <wp:docPr id="967147163" name="image1.png" descr="Logo Futura La Scuola per L’Italia Domani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Futura La Scuola per L’Italia Domani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20435" cy="731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6C68FB"/>
    <w:multiLevelType w:val="multilevel"/>
    <w:tmpl w:val="8376D34A"/>
    <w:lvl w:ilvl="0">
      <w:start w:val="1"/>
      <w:numFmt w:val="bullet"/>
      <w:lvlText w:val="●"/>
      <w:lvlJc w:val="left"/>
      <w:pPr>
        <w:ind w:left="108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1" w:hanging="360"/>
      </w:pPr>
      <w:rPr>
        <w:rFonts w:ascii="Noto Sans Symbols" w:eastAsia="Noto Sans Symbols" w:hAnsi="Noto Sans Symbols" w:cs="Noto Sans Symbols"/>
      </w:rPr>
    </w:lvl>
  </w:abstractNum>
  <w:num w:numId="1" w16cid:durableId="224604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695"/>
    <w:rsid w:val="001E3577"/>
    <w:rsid w:val="007A2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C915D"/>
  <w15:docId w15:val="{5A1567BC-0D36-43B5-88C2-2849954C3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66D97"/>
  </w:style>
  <w:style w:type="paragraph" w:styleId="Titolo1">
    <w:name w:val="heading 1"/>
    <w:basedOn w:val="Normale"/>
    <w:next w:val="Normale"/>
    <w:uiPriority w:val="9"/>
    <w:qFormat/>
    <w:rsid w:val="0086064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uiPriority w:val="9"/>
    <w:semiHidden/>
    <w:unhideWhenUsed/>
    <w:qFormat/>
    <w:rsid w:val="00860644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uiPriority w:val="9"/>
    <w:semiHidden/>
    <w:unhideWhenUsed/>
    <w:qFormat/>
    <w:rsid w:val="00860644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uiPriority w:val="9"/>
    <w:semiHidden/>
    <w:unhideWhenUsed/>
    <w:qFormat/>
    <w:rsid w:val="00860644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uiPriority w:val="9"/>
    <w:semiHidden/>
    <w:unhideWhenUsed/>
    <w:qFormat/>
    <w:rsid w:val="00860644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rsid w:val="00860644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rsid w:val="00860644"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rsid w:val="00860644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rsid w:val="00860644"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uiPriority w:val="10"/>
    <w:qFormat/>
    <w:rsid w:val="008F7B5F"/>
    <w:pPr>
      <w:jc w:val="center"/>
    </w:pPr>
    <w:rPr>
      <w:b/>
      <w:bCs/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860644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860644"/>
  </w:style>
  <w:style w:type="character" w:styleId="Collegamentoipertestuale">
    <w:name w:val="Hyperlink"/>
    <w:uiPriority w:val="99"/>
    <w:rsid w:val="00860644"/>
    <w:rPr>
      <w:color w:val="0000FF"/>
      <w:u w:val="single"/>
    </w:rPr>
  </w:style>
  <w:style w:type="paragraph" w:customStyle="1" w:styleId="Corpodeltesto1">
    <w:name w:val="Corpo del testo1"/>
    <w:basedOn w:val="Normale"/>
    <w:rsid w:val="00860644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  <w:rsid w:val="00860644"/>
  </w:style>
  <w:style w:type="character" w:styleId="Rimandonotaapidipagina">
    <w:name w:val="footnote reference"/>
    <w:semiHidden/>
    <w:rsid w:val="00860644"/>
    <w:rPr>
      <w:vertAlign w:val="superscript"/>
    </w:rPr>
  </w:style>
  <w:style w:type="paragraph" w:styleId="Intestazione">
    <w:name w:val="header"/>
    <w:aliases w:val="hd,intestazione"/>
    <w:basedOn w:val="Normale"/>
    <w:link w:val="IntestazioneCarattere"/>
    <w:uiPriority w:val="99"/>
    <w:rsid w:val="00860644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Paragrafoelenco">
    <w:name w:val="List Paragraph"/>
    <w:basedOn w:val="Normale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0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021C6"/>
  </w:style>
  <w:style w:type="character" w:customStyle="1" w:styleId="IntestazioneCarattere">
    <w:name w:val="Intestazione Carattere"/>
    <w:aliases w:val="hd Carattere,intestazione Carattere"/>
    <w:link w:val="Intestazione"/>
    <w:uiPriority w:val="99"/>
    <w:rsid w:val="00237E9E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WOH09JYmGg9TuMJKa9AURJLXhrA==">AMUW2mVo7fGfFxwuW7DlGvw7LXoyiu8BWyQzDmYJxpebCMctwR8XS34VD+d+BSff9gd6JrmbkLOdebLqNE5kEv9a4LN7AdnHc5lCtZMscCCyeGgzgCUwDpQoDvuC+6yF5zuq1SqNKHkD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boffo</dc:creator>
  <cp:lastModifiedBy>Valentina De Florio</cp:lastModifiedBy>
  <cp:revision>2</cp:revision>
  <dcterms:created xsi:type="dcterms:W3CDTF">2023-04-11T09:49:00Z</dcterms:created>
  <dcterms:modified xsi:type="dcterms:W3CDTF">2023-11-17T13:30:00Z</dcterms:modified>
</cp:coreProperties>
</file>